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Сценарий развлечения "Путешествие на воздушных шариках" для детей старшего дошкольного возраста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Цель: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Способствовать созданию положительных эмоциональных </w:t>
      </w:r>
      <w:bookmarkStart w:id="0" w:name="_GoBack"/>
      <w:bookmarkEnd w:id="0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переживаний детей и родителей от совместного празднования мероприятия.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Учить </w:t>
      </w: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выразительно</w:t>
      </w:r>
      <w:proofErr w:type="gram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исполнять стихотворения,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содержанию.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Учить детей чувствовать и понимать характер образов художественных произведений, воспринимать их взаимосвязь с жизненными явлениями.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Побуждать детей и родителей к активному участию.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Предварительная работа: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Беседа с детьми об истории происхождения праздника “День Матери”.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Подбор литературного материала.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Разучивание стихотворений о маме.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Ход мероприятия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>Звучит песня «Мама», дети выходят в зал, садятся на места.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Ведущая</w:t>
      </w: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 :</w:t>
      </w:r>
      <w:proofErr w:type="gramEnd"/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 Есть такая притча: «За день до своего рождения ребенок спросил у Бога: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– Я не знаю, зачем я иду в этот мир. Что я должен делать?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Бог ответил: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– Я подарю тебе ангела, который всегда будет рядом с тобой. Он все тебе объяснит. </w:t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– Но как я пойму его, ведь я не знаю его язык? </w:t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lastRenderedPageBreak/>
        <w:t>– Ангел будет учить тебя своему языку. Он будет охранять тебя от всех бед. </w:t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– Как и когда я должен вернуться к тебе? </w:t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– Твой ангел скажет тебе все. </w:t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– А как зовут моего ангела? </w:t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– Неважно как его зовут, у него много имен. Ты будешь называть его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МАМА!!!»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От чистого сердца, простыми словами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Давайте друзья потолкуем о маме.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Мы любим </w:t>
      </w:r>
      <w:proofErr w:type="spell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еѐ</w:t>
      </w:r>
      <w:proofErr w:type="spell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как хорошего друга,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За то, что у нас с нею </w:t>
      </w:r>
      <w:proofErr w:type="spell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всѐ</w:t>
      </w:r>
      <w:proofErr w:type="spell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сообща.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За то, что когда нам приходится туго,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мы можем всплакнуть у родного плеча.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Мы любим </w:t>
      </w:r>
      <w:proofErr w:type="spell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еѐ</w:t>
      </w:r>
      <w:proofErr w:type="spell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и за то, что порою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Становятся строже в морщинках глаза.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Но стоит с повинной прийти головою –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Исчезнут морщинки, промчится гроза.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За то, что всегда, без утайки и прямо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Мы можем доверить ей сердце </w:t>
      </w:r>
      <w:proofErr w:type="spell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своѐ</w:t>
      </w:r>
      <w:proofErr w:type="spell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И просто за то, что она – наша мама,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Мы крепко и нежно любим </w:t>
      </w:r>
      <w:proofErr w:type="spell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еѐ</w:t>
      </w:r>
      <w:proofErr w:type="spell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Дети: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На свете добрых слов живет немало,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Но всех добрее и важней одно: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Из двух слогов, простое слово «мама»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И нет на свете слов дороже, чем оно.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lastRenderedPageBreak/>
        <w:t>Без сна ночей прошло немало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Забот, тревог, не перечесть.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Большой поклон вам всем родные мамы,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Зато, что вы на свете есть.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За доброту, за золотые руки,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За материнский ваш совет,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От всей души мы вам желаем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Здоровья, счастья, долгих лет.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Ведущий. Дорогие наши, мамы! От всего сердца в честь праздника День Матери разрешите нам поздравить Вас с этим замечательным днем. Сегодня все улыбки, песни, смех, стихотворения, танцы, шутки и конкурсы только для Вас!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>ПЕСНЯ «ЗОРЕНЬКИ КРАШЕ»</w:t>
      </w:r>
    </w:p>
    <w:p w:rsidR="006257FF" w:rsidRPr="004B359F" w:rsidRDefault="006257FF" w:rsidP="006257FF">
      <w:pPr>
        <w:spacing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Ведущая. Расцвела на небе радуга, как цветы. </w:t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Удивительно-ослепительной красоты.</w:t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А у радуги мальчик маленький вдруг спросил:</w:t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- Кто цвета тебе эти яркие подарил?</w:t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И ответила ему радуга, не тая:</w:t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- Я улыбка твоей матери, твоей мамочки и твоя!</w:t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Сегодня мы с вами попали в сказочную страну, которая так и называется «Мамочка». Эта страна очень ласковая и теплая, светлая и очень большая. Эту страну любят все: и взрослые, и дети. А путешествуют там на воздушных шарах</w:t>
      </w: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.</w:t>
      </w:r>
      <w:proofErr w:type="gram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Ребята, а вы любите путешествовать? …. Тогда мы отправляемся в полет! </w:t>
      </w: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>(ЗВУЧИТ МУЗЫКА ПОЛЕТА)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Первая полянка где мы с вами </w:t>
      </w: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оказались</w:t>
      </w:r>
      <w:proofErr w:type="gram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называется «Стихи для мамочки». И сейчас ребята расскажут для своих мам стихи.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1. Кто открыл мне этот мир,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Не жалея своих сил?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И всегда оберегала?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lastRenderedPageBreak/>
        <w:t>Лучшая на свете МАМА.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2. Кто на свете всех милее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И теплом своим согреет,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Любит больше, чем себя?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Это МАМОЧКА моя.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3. Книжки вечером читает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И всегда всё понимает,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Даже если я упряма,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Знаю, любит меня МАМА.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4. Никогда не унывает,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Что мне надо, точно знает.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Если, вдруг, случится драма,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Кто поможет? Моя МАМА.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5. Я шагаю по дорожке,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Но устали мои ножки.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Перепрыгнуть через яму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Кто поможет? Знаю – мама.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6.Маму любят все на свете,</w:t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Мама первый друг.</w:t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Любят мам не только дети,</w:t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Любят все вокруг.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7.Если что-нибудь случится,</w:t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Если вдруг беда,</w:t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Мамочка придет на помощь,</w:t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Выручит всегда.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lastRenderedPageBreak/>
        <w:t>Ведущая:</w:t>
      </w:r>
      <w:r w:rsidR="004B359F"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</w:t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Давайте продолжим наше интересное путешествие по сказочным полянкам.</w:t>
      </w: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> (ЗВУЧИТ МУЗЫКА ПОЛЕТА)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Что самое важное для ребенка? Это, конечно, родной дом и мама, которая всегда пожалеет и назовет самыми добрыми и нежными словами: зайка, ягодка, солнышко…… ведь вы так называете своих детей? А сейчас мне бы хотелось, чтобы ребята сказали своим мамам самые теплые, нежные слова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Игра “Моя мама самая…” Ребята, у меня в руках сердце. Сердце – это символ любви. У кого в руках сердечко, тот и рассказывает какая у него мама.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proofErr w:type="spell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Ведущая</w:t>
      </w: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:В</w:t>
      </w:r>
      <w:proofErr w:type="spellEnd"/>
      <w:proofErr w:type="gram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высказываниях ребят чувствовалась огромная доброта, которую вы заложили в своих детей. Ребята, а мы с вами прилетели на ТАНЦЕВАЛЬНУЮ ПОЛЯНКУ, так давайте в танце расскажем мамам, что такое доброта.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>ТАНЕЦ «ДОБРОТА»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Ведущая:</w:t>
      </w:r>
      <w:r w:rsidR="004B359F"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</w:t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Полет продолжается.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>(ЗВУЧИТ МУЗЫКА ПОЛЕТА)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Мы прибыли на полянку где песни живут.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 народе говорят « Где песня льётся, там легче живётся».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Мы наш праздник продолжаем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И выступленье объявляем.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Выступают известные артистки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 саду лучшие солистки!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Наши замечательные девочки!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>ПЕСНЯ «МАМА»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Ведущая:</w:t>
      </w:r>
      <w:r w:rsidR="004B359F"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</w:t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Приготовились к полету на следующую полянку.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>(ЗВУЧИТ МУЗЫКА ПОЛЕТА)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Мы прибыли на полянку под названием «</w:t>
      </w: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Игровая-озорная</w:t>
      </w:r>
      <w:proofErr w:type="gram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»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lastRenderedPageBreak/>
        <w:t>Ведущая: То, что наши детки самые умные, веселые, находчивые, ловкие и умелые, наверное, никто из нас, а особенно из мам, и не сомневается, а сейчас пришла очередь нашим мамам показать свои таланты.</w:t>
      </w:r>
      <w:r w:rsidR="00474208"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</w:t>
      </w: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Посмотрим</w:t>
      </w:r>
      <w:proofErr w:type="gram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как у нас мамы умею отгадывать загадки</w:t>
      </w:r>
    </w:p>
    <w:p w:rsidR="006257FF" w:rsidRPr="004B359F" w:rsidRDefault="006257FF" w:rsidP="006257FF">
      <w:pPr>
        <w:spacing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>Хлебобулочное изделие - название русской народной сказки.</w:t>
      </w: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br/>
        <w:t>(Колобок)</w:t>
      </w: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br/>
        <w:t>2. Торт, названный в честь знаменитого полководца. (Наполеон)</w:t>
      </w: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br/>
        <w:t>3. Одно яйцо варят 4 минуты. Сколько минут нужно варить 5 яиц?</w:t>
      </w: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br/>
        <w:t>4. В какой сказке впервые показан механизм семейного подряда?</w:t>
      </w: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br/>
        <w:t>("Репка")</w:t>
      </w: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br/>
        <w:t>5. В какой сказке говорится о плохой работе режиссера, о его злом</w:t>
      </w: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br/>
        <w:t>характере и тяжелой судьбе актеров? </w:t>
      </w: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br/>
        <w:t>(</w:t>
      </w:r>
      <w:proofErr w:type="spellStart"/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>А.Толстой</w:t>
      </w:r>
      <w:proofErr w:type="spellEnd"/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 xml:space="preserve"> "Приключения Буратино, или Золотой ключик").</w:t>
      </w: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br/>
        <w:t>6. Как звали героев сказки "Теремок"? </w:t>
      </w: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br/>
        <w:t>(Мышка-норушка, Лягушка-квакушка, Зайка-</w:t>
      </w:r>
      <w:proofErr w:type="spellStart"/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>попрыгайка</w:t>
      </w:r>
      <w:proofErr w:type="spellEnd"/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 xml:space="preserve">, Лисичка-сестричка, </w:t>
      </w:r>
      <w:proofErr w:type="gramStart"/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>Волк-зубами</w:t>
      </w:r>
      <w:proofErr w:type="gramEnd"/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 xml:space="preserve"> щёлк, Медведь).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А теперь вам надо угадать настоящие сказочные ЗАГАДКИ: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3. Уплетая калачи,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Ехал парень на печи.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Прокатился по деревне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И женился на царевне.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(Емеля из сказки «По щучьему веленью»)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4. Эта скатерть знаменита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Тем, что кормит всех </w:t>
      </w: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до</w:t>
      </w:r>
      <w:proofErr w:type="gram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сыта,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Что сама собой она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Вкусных кушаний полна</w:t>
      </w: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.</w:t>
      </w:r>
      <w:proofErr w:type="gram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(</w:t>
      </w: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с</w:t>
      </w:r>
      <w:proofErr w:type="gram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катерть - самобранка)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5. Сладкий яблок аромат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Заманил ту птицу в сад.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Перья светятся огнем,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lastRenderedPageBreak/>
        <w:t>И светло вокруг, как днем. (Жар-птица)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6. Знает утка, знает птица,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Где Кощея смерть таится.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Что же это за предмет?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Дай дружок скорей ответ. (Игла)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7. Как у Бабы у Яги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Нет совсем одной ноги,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Зато есть замечательный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Аппарат летательный. </w:t>
      </w: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Какой</w:t>
      </w:r>
      <w:proofErr w:type="gram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? (ступа)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8. Убежали от </w:t>
      </w: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грязнули</w:t>
      </w:r>
      <w:proofErr w:type="gramEnd"/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Чашки, ложки и кастрюли.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Ищет их она, зовет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И в дороге слезы льет. (Федора)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9. И зайчонок, и волчица –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Все бегут к нему лечиться. (Айболит)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proofErr w:type="spell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Ведущая</w:t>
      </w: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:В</w:t>
      </w:r>
      <w:proofErr w:type="gram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се</w:t>
      </w:r>
      <w:proofErr w:type="spell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наверно уже устали сидеть, надо нам подвигать.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Уважаемые наши гости я приглашаю вас поиграть в игру «Нос к носу». Подходите к своим детям. Пока музыка дети танцуют со своей мамой, но как только я скажу «Нос к носу» вы должны будете прикоснуться названными частями тела друг к другу и продолжать танцевать. Попробуем? Начинаем. </w:t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В ходе игры звучат фразы: «нос к носу», «коленки к коленкам», «спинка к спинке», «ладошки к ладошкам».  </w:t>
      </w: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>(ЗВУЧИТ ВЕСЕЛАЯ МУЗЫКА)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Ведущая:</w:t>
      </w:r>
      <w:r w:rsidR="004B359F"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</w:t>
      </w: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Поиграли, поплясали, а теперь в полет дальше по нашей сказочной стране.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>(ЗВУЧИТ МУЗЫКА ПОЛЕТА)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lastRenderedPageBreak/>
        <w:t>Мы прилетели на пятую поляну. Что тут будет интересного? Давайте попросим наших мам рассказать, что такое быть мамой дочки или сыночка.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Вечный спор</w:t>
      </w: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:</w:t>
      </w:r>
      <w:proofErr w:type="gram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мальчик или девочка. С кем проще, кто ближе к матери. Попросим рассудить нас наших мам.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1-я мама: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Быть мамой мальчишек, конечно, не то…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Солдатики, ружья, в затяжках пальто…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Вот мне подарила принцессу судьба!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Мой дом украшают гирлянды из роз,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Красивые платья, заколки, </w:t>
      </w:r>
      <w:proofErr w:type="spell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капронки</w:t>
      </w:r>
      <w:proofErr w:type="spellEnd"/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– Все то, что должно быть у каждой девчонки!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И мамины бусы уже у дочурки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Запрятаны</w:t>
      </w:r>
      <w:proofErr w:type="gram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в маленькой красной шкатулке.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И тушь для ресниц вот как месяц пропала,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Но дочь говорит, что ее не </w:t>
      </w:r>
      <w:proofErr w:type="spell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видала</w:t>
      </w:r>
      <w:proofErr w:type="spell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И знайте, что </w:t>
      </w: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нету</w:t>
      </w:r>
      <w:proofErr w:type="gram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счастливее папы,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Который стал папою ДОЧКИ когда-то!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Она его нежно целует при встрече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И папа счастливейший ходит весь вечер!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Настанет лишь час и мы будем </w:t>
      </w: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гордится</w:t>
      </w:r>
      <w:proofErr w:type="gramEnd"/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Красивой и умненькой нашей девицей!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Потом спустя годы, как я к своей маме,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Она прибежит в День рожденья с цветами.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И скажет мне тихо на ушко </w:t>
      </w:r>
      <w:proofErr w:type="spell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секретик</w:t>
      </w:r>
      <w:proofErr w:type="spell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: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lastRenderedPageBreak/>
        <w:t>«Ты самая лучшая мама на свете!!!»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2-я мама: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Быть мамой девчонок, конечно, не то: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Там куклы, </w:t>
      </w:r>
      <w:proofErr w:type="spell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посудка</w:t>
      </w:r>
      <w:proofErr w:type="spell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, больничка, лото,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Там пышные платья и косы до пят...</w:t>
      </w:r>
    </w:p>
    <w:p w:rsidR="006257FF" w:rsidRPr="004B359F" w:rsidRDefault="006257FF" w:rsidP="006257FF">
      <w:pPr>
        <w:spacing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А нам же с тобой подарил Бог ребят.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Мой дом украшают не вазочки роз,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А кибор</w:t>
      </w: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г-</w:t>
      </w:r>
      <w:proofErr w:type="gram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игрушка, что сын мой принес,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Найдя его в луже у дома родного,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Почистил, помыл: и теперь он как новый.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Нет, это не хлам, и не смей убирать!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Ты хочешь военную базу сломать?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Ты хочешь снести самолетный ангар?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Одумайся, женщина! Это ж кошмар!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Ты в бой поведешь оловянных солдат,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Будь смелой и дерзкой, ни шагу назад!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Так, с фланга зайди, артиллерией бей.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(Не знаешь, что это - спроси сыновей).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Ты выучишь с ними все марки машин,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А станут </w:t>
      </w: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побольше</w:t>
      </w:r>
      <w:proofErr w:type="gram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все виды их шин.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Еще подрастут и тебя просветят,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Как действуют стартер, кардан и домкрат.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Без них я могла б ничего не узнать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Зачем нужен лобзик? </w:t>
      </w: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Неужто</w:t>
      </w:r>
      <w:proofErr w:type="gram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лобзать?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lastRenderedPageBreak/>
        <w:t>Тиски нам зачем? Может тискать кого-то?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Подшипники - что это? С </w:t>
      </w:r>
      <w:proofErr w:type="spell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шипАми</w:t>
      </w:r>
      <w:proofErr w:type="spell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чего-то?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Так много всего, что могло пройти мимо!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Но вот оно счастье - быть мамою СЫНА!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Ведущая: Каждая мама гордится и дочкой и сыном. Наши девочки уже показали как они вас любят, но мальчишки тоже горят желанием показать свою любовь к вам</w:t>
      </w: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.</w:t>
      </w:r>
      <w:proofErr w:type="gramEnd"/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>(ТАНЕЦ «МАМА, НЕ БОЙСЯ Я С ТОБОЙ»)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proofErr w:type="spell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Ведущая</w:t>
      </w: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:Н</w:t>
      </w:r>
      <w:proofErr w:type="gram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ам</w:t>
      </w:r>
      <w:proofErr w:type="spell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пора возвращаться обратно в детский сад, в нашу группу.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>(ЗВУЧИТ МУЗЫКА ПОЛЕТА)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 </w:t>
      </w:r>
      <w:r w:rsidRPr="004B359F">
        <w:rPr>
          <w:rFonts w:ascii="Segoe UI" w:eastAsia="Times New Roman" w:hAnsi="Segoe UI" w:cs="Segoe UI"/>
          <w:i/>
          <w:iCs/>
          <w:color w:val="010101"/>
          <w:sz w:val="28"/>
          <w:szCs w:val="28"/>
          <w:lang w:eastAsia="ru-RU"/>
        </w:rPr>
        <w:t>(ТАНЕЦ С МАМАМИ «ТВИСТ»)</w:t>
      </w:r>
    </w:p>
    <w:p w:rsidR="006257FF" w:rsidRPr="004B359F" w:rsidRDefault="006257FF" w:rsidP="006257FF">
      <w:pPr>
        <w:spacing w:after="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Ведущая</w:t>
      </w: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:</w:t>
      </w:r>
      <w:proofErr w:type="gram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 Вот и подошел к концу наш праздник.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1-й ребёнок.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Мы наш праздник завершаем,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Милым мамам пожелаем,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Чтобы мамы не старели,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Молодели, хорошели.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2-й ребёнок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Мы желаем нашим мамам,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Никогда не унывать,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С каждым годом быть всё краше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И поменьше нас ругать.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3-й ребёнок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lastRenderedPageBreak/>
        <w:t>Пусть невзгоды и печали,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Обойдут вас стороной,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Чтобы каждый день недели,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Был для вас как, выходной.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4-й ребёнок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Мы хотим, чтоб без причины,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Вам дарили бы цветы.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Улыбались все мужчины,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От вашей чудной красоты.</w:t>
      </w:r>
    </w:p>
    <w:p w:rsidR="006257FF" w:rsidRPr="004B359F" w:rsidRDefault="006257FF" w:rsidP="006257FF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Ребята, давайте </w:t>
      </w:r>
      <w:proofErr w:type="gramStart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покажем мамам как вы их любите</w:t>
      </w:r>
      <w:proofErr w:type="gramEnd"/>
      <w:r w:rsidRPr="004B359F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, споем песню и подарим подарки.</w:t>
      </w:r>
    </w:p>
    <w:p w:rsidR="008D583F" w:rsidRPr="006257FF" w:rsidRDefault="008D583F">
      <w:pPr>
        <w:rPr>
          <w:sz w:val="48"/>
          <w:szCs w:val="48"/>
        </w:rPr>
      </w:pPr>
    </w:p>
    <w:sectPr w:rsidR="008D583F" w:rsidRPr="0062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EA"/>
    <w:rsid w:val="001D40C2"/>
    <w:rsid w:val="00474208"/>
    <w:rsid w:val="004B359F"/>
    <w:rsid w:val="006257FF"/>
    <w:rsid w:val="007922A7"/>
    <w:rsid w:val="008D583F"/>
    <w:rsid w:val="00D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1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2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4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42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2024-11-08T11:06:00Z</dcterms:created>
  <dcterms:modified xsi:type="dcterms:W3CDTF">2024-11-11T08:19:00Z</dcterms:modified>
</cp:coreProperties>
</file>